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B40DCA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64148" w:rsidRPr="00964148">
        <w:rPr>
          <w:rFonts w:ascii="宋体" w:eastAsia="宋体" w:hAnsi="宋体"/>
          <w:b/>
          <w:color w:val="000000"/>
          <w:sz w:val="18"/>
          <w:szCs w:val="18"/>
        </w:rPr>
        <w:t>信息中心服务器存储设备整体维保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417C94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964148" w:rsidRPr="00964148">
        <w:rPr>
          <w:rFonts w:ascii="宋体" w:eastAsia="宋体" w:hAnsi="宋体"/>
          <w:sz w:val="18"/>
          <w:szCs w:val="18"/>
        </w:rPr>
        <w:t>信息中心服务器存储设备整体维保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274A7985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964148" w:rsidRPr="00964148">
        <w:rPr>
          <w:rFonts w:ascii="宋体" w:eastAsia="宋体" w:hAnsi="宋体"/>
          <w:sz w:val="18"/>
          <w:szCs w:val="18"/>
        </w:rPr>
        <w:t>CGZX-FW-2023-1643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203BF05F" w:rsidR="002E1A71" w:rsidRPr="001B1F3F" w:rsidRDefault="009641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64148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服务器存储设备整体维保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2059F273" w:rsidR="002E1A71" w:rsidRPr="001B1F3F" w:rsidRDefault="00E7442F" w:rsidP="005037DC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运维人员</w:t>
            </w:r>
            <w:r w:rsidR="00964148">
              <w:rPr>
                <w:rFonts w:ascii="宋体" w:eastAsia="宋体" w:hAnsi="宋体" w:hint="eastAsia"/>
                <w:bCs/>
                <w:color w:val="000000"/>
                <w:sz w:val="18"/>
              </w:rPr>
              <w:t>≥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1名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4A9E8151" w:rsidR="00E7442F" w:rsidRPr="001B1F3F" w:rsidRDefault="00E7442F" w:rsidP="005037D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  <w:r w:rsidR="005037DC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426155E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53326E">
              <w:rPr>
                <w:rFonts w:ascii="宋体" w:eastAsia="宋体" w:hAnsi="宋体" w:hint="eastAsia"/>
                <w:bCs/>
                <w:color w:val="000000"/>
                <w:sz w:val="18"/>
              </w:rPr>
              <w:t>含硬件更换</w:t>
            </w:r>
          </w:p>
        </w:tc>
      </w:tr>
    </w:tbl>
    <w:p w14:paraId="6908B5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0E32D31D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ED9B303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10B54BC4" w14:textId="77777777" w:rsidR="007D5810" w:rsidRPr="004015D8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1628513B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3C112A9" w14:textId="4836E0C4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3326E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3326E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3326E">
        <w:rPr>
          <w:rFonts w:ascii="宋体" w:eastAsia="宋体" w:hAnsi="宋体"/>
          <w:color w:val="FF0000"/>
          <w:sz w:val="18"/>
          <w:szCs w:val="18"/>
        </w:rPr>
        <w:t>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3326E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3326E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3326E">
        <w:rPr>
          <w:rFonts w:ascii="宋体" w:eastAsia="宋体" w:hAnsi="宋体"/>
          <w:color w:val="FF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3326E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53326E">
        <w:rPr>
          <w:rFonts w:ascii="宋体" w:eastAsia="宋体" w:hAnsi="宋体"/>
          <w:color w:val="000000"/>
          <w:sz w:val="18"/>
          <w:szCs w:val="18"/>
        </w:rPr>
        <w:t>15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40F5A926" w14:textId="49FE969B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3326E">
        <w:rPr>
          <w:rFonts w:ascii="宋体" w:eastAsia="宋体" w:hAnsi="宋体"/>
          <w:color w:val="FF0000"/>
          <w:sz w:val="18"/>
          <w:szCs w:val="18"/>
        </w:rPr>
        <w:t>11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3326E">
        <w:rPr>
          <w:rFonts w:ascii="宋体" w:eastAsia="宋体" w:hAnsi="宋体"/>
          <w:color w:val="FF0000"/>
          <w:sz w:val="18"/>
          <w:szCs w:val="18"/>
        </w:rPr>
        <w:t>27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2B66E2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516F38A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3.4资格预审资质要求如下：</w:t>
      </w:r>
    </w:p>
    <w:p w14:paraId="7C89C9A6" w14:textId="77777777" w:rsidR="007D5810" w:rsidRPr="001B1F3F" w:rsidRDefault="007D5810" w:rsidP="007D581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D09E14F" w14:textId="77777777" w:rsidR="007D5810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.法人授权书：授权书需法人签字;授权书后附法人、授权参会销售的身份证正反面复印件</w:t>
      </w:r>
    </w:p>
    <w:p w14:paraId="0F158538" w14:textId="77777777" w:rsidR="007D5810" w:rsidRPr="0051728E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47A46FF0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0A6725AE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321D2F5F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出具</w:t>
      </w:r>
      <w:r w:rsidRPr="001B1F3F">
        <w:rPr>
          <w:rFonts w:ascii="宋体" w:eastAsia="宋体" w:hAnsi="宋体"/>
          <w:sz w:val="18"/>
          <w:szCs w:val="18"/>
        </w:rPr>
        <w:t>售后服务承诺书</w:t>
      </w:r>
      <w:r w:rsidRPr="001173FE">
        <w:rPr>
          <w:rFonts w:ascii="宋体" w:eastAsia="宋体" w:hAnsi="宋体" w:hint="eastAsia"/>
          <w:sz w:val="18"/>
          <w:szCs w:val="18"/>
        </w:rPr>
        <w:t>（维护服务方案）</w:t>
      </w:r>
    </w:p>
    <w:p w14:paraId="24AF1AF7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0"/>
    <w:p w14:paraId="6CAA4C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C3A0B87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9D93381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C99A0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2北京大学第一医院采购中心将以电话形式通知供应商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0CA3912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A05649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>
        <w:rPr>
          <w:rFonts w:ascii="宋体" w:eastAsia="宋体" w:hAnsi="宋体" w:hint="eastAsia"/>
          <w:color w:val="000000"/>
          <w:sz w:val="18"/>
          <w:szCs w:val="18"/>
        </w:rPr>
        <w:t>大红罗厂街6号</w:t>
      </w:r>
      <w:r w:rsidRPr="0087120D">
        <w:rPr>
          <w:rFonts w:ascii="宋体" w:eastAsia="宋体" w:hAnsi="宋体"/>
          <w:color w:val="000000"/>
          <w:sz w:val="18"/>
          <w:szCs w:val="18"/>
        </w:rPr>
        <w:t>采购中心。</w:t>
      </w:r>
    </w:p>
    <w:p w14:paraId="3BF07DEC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141B9FD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电子邮箱：CGZX@pkufh.com</w:t>
      </w:r>
    </w:p>
    <w:p w14:paraId="02CF3A5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62FF046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C581472" w14:textId="3B916222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7E51F8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51F8">
        <w:rPr>
          <w:rFonts w:ascii="宋体" w:eastAsia="宋体" w:hAnsi="宋体"/>
          <w:color w:val="FF0000"/>
          <w:sz w:val="18"/>
          <w:szCs w:val="18"/>
        </w:rPr>
        <w:t>20</w:t>
      </w:r>
      <w:bookmarkStart w:id="1" w:name="_GoBack"/>
      <w:bookmarkEnd w:id="1"/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DD306" w14:textId="77777777" w:rsidR="001D1AB2" w:rsidRDefault="001D1AB2" w:rsidP="00250272">
      <w:r>
        <w:separator/>
      </w:r>
    </w:p>
  </w:endnote>
  <w:endnote w:type="continuationSeparator" w:id="0">
    <w:p w14:paraId="7A62B911" w14:textId="77777777" w:rsidR="001D1AB2" w:rsidRDefault="001D1A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5B2D" w14:textId="77777777" w:rsidR="001D1AB2" w:rsidRDefault="001D1AB2" w:rsidP="00250272">
      <w:r>
        <w:separator/>
      </w:r>
    </w:p>
  </w:footnote>
  <w:footnote w:type="continuationSeparator" w:id="0">
    <w:p w14:paraId="699EB77A" w14:textId="77777777" w:rsidR="001D1AB2" w:rsidRDefault="001D1A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5E3C"/>
    <w:rsid w:val="000C6525"/>
    <w:rsid w:val="000D67E9"/>
    <w:rsid w:val="000F6EAC"/>
    <w:rsid w:val="0012613A"/>
    <w:rsid w:val="001544B0"/>
    <w:rsid w:val="0015608F"/>
    <w:rsid w:val="0016240C"/>
    <w:rsid w:val="00174E1E"/>
    <w:rsid w:val="001A0344"/>
    <w:rsid w:val="001A0984"/>
    <w:rsid w:val="001B1F3F"/>
    <w:rsid w:val="001B5028"/>
    <w:rsid w:val="001D1AB2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862B8"/>
    <w:rsid w:val="003A1F03"/>
    <w:rsid w:val="004015D8"/>
    <w:rsid w:val="00405F2B"/>
    <w:rsid w:val="004400FF"/>
    <w:rsid w:val="00446838"/>
    <w:rsid w:val="004C17DC"/>
    <w:rsid w:val="004E2CAA"/>
    <w:rsid w:val="005037DC"/>
    <w:rsid w:val="00504A29"/>
    <w:rsid w:val="00510F78"/>
    <w:rsid w:val="0053326E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47A42"/>
    <w:rsid w:val="0078724D"/>
    <w:rsid w:val="007D5810"/>
    <w:rsid w:val="007E4C50"/>
    <w:rsid w:val="007E51F8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64148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1B7E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752B0"/>
    <w:rsid w:val="00EA00C0"/>
    <w:rsid w:val="00ED049C"/>
    <w:rsid w:val="00F076CA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33</cp:revision>
  <cp:lastPrinted>2022-09-22T05:53:00Z</cp:lastPrinted>
  <dcterms:created xsi:type="dcterms:W3CDTF">2022-10-12T03:26:00Z</dcterms:created>
  <dcterms:modified xsi:type="dcterms:W3CDTF">2023-11-20T02:48:00Z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